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52" w:rsidRPr="00576952" w:rsidRDefault="00576952" w:rsidP="005769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>СКАЗКА «МОРОЗКО»</w:t>
      </w:r>
    </w:p>
    <w:p w:rsidR="00C30E82" w:rsidRPr="0057695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 xml:space="preserve">Действующие лица: </w:t>
      </w:r>
    </w:p>
    <w:p w:rsidR="00576952" w:rsidRPr="00576952" w:rsidRDefault="00576952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>Автор – Мартиросян Эдик</w:t>
      </w:r>
    </w:p>
    <w:p w:rsidR="00C30E82" w:rsidRPr="0057695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>Настенька,</w:t>
      </w:r>
      <w:r w:rsidR="00C30E82" w:rsidRPr="00576952">
        <w:rPr>
          <w:b/>
          <w:color w:val="111111"/>
          <w:sz w:val="32"/>
          <w:szCs w:val="32"/>
        </w:rPr>
        <w:t xml:space="preserve"> - Шабанова Соня</w:t>
      </w:r>
    </w:p>
    <w:p w:rsidR="00C30E82" w:rsidRPr="0057695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 xml:space="preserve"> Марфушка, </w:t>
      </w:r>
      <w:r w:rsidR="00C30E82" w:rsidRPr="00576952">
        <w:rPr>
          <w:b/>
          <w:color w:val="111111"/>
          <w:sz w:val="32"/>
          <w:szCs w:val="32"/>
        </w:rPr>
        <w:t>- Осипова Вика</w:t>
      </w:r>
    </w:p>
    <w:p w:rsidR="00C30E82" w:rsidRPr="0057695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 xml:space="preserve">Мачеха, </w:t>
      </w:r>
      <w:r w:rsidR="00C30E82" w:rsidRPr="00576952">
        <w:rPr>
          <w:b/>
          <w:color w:val="111111"/>
          <w:sz w:val="32"/>
          <w:szCs w:val="32"/>
        </w:rPr>
        <w:t>- Федорова Анна</w:t>
      </w:r>
    </w:p>
    <w:p w:rsidR="00C30E82" w:rsidRPr="00576952" w:rsidRDefault="00C30E82" w:rsidP="00576952">
      <w:pPr>
        <w:pStyle w:val="a3"/>
        <w:shd w:val="clear" w:color="auto" w:fill="FFFFFF"/>
        <w:tabs>
          <w:tab w:val="left" w:pos="4338"/>
        </w:tabs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>Старик –  Чукарин Миша</w:t>
      </w:r>
      <w:r w:rsidR="00576952" w:rsidRPr="00576952">
        <w:rPr>
          <w:b/>
          <w:color w:val="111111"/>
          <w:sz w:val="32"/>
          <w:szCs w:val="32"/>
        </w:rPr>
        <w:tab/>
      </w:r>
    </w:p>
    <w:p w:rsidR="00C30E82" w:rsidRPr="00576952" w:rsidRDefault="007547FA" w:rsidP="00C30E82">
      <w:pPr>
        <w:pStyle w:val="a3"/>
        <w:shd w:val="clear" w:color="auto" w:fill="FFFFFF"/>
        <w:tabs>
          <w:tab w:val="left" w:pos="1877"/>
        </w:tabs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 xml:space="preserve">Иван, </w:t>
      </w:r>
      <w:r w:rsidR="00C30E82" w:rsidRPr="00576952">
        <w:rPr>
          <w:b/>
          <w:color w:val="111111"/>
          <w:sz w:val="32"/>
          <w:szCs w:val="32"/>
        </w:rPr>
        <w:tab/>
        <w:t>- Кошлаков Миша</w:t>
      </w:r>
    </w:p>
    <w:p w:rsidR="00C30E82" w:rsidRPr="0057695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>Морозко,</w:t>
      </w:r>
      <w:r w:rsidR="00C30E82" w:rsidRPr="00576952">
        <w:rPr>
          <w:b/>
          <w:color w:val="111111"/>
          <w:sz w:val="32"/>
          <w:szCs w:val="32"/>
        </w:rPr>
        <w:t xml:space="preserve"> - Топилин Кирилл</w:t>
      </w:r>
    </w:p>
    <w:p w:rsidR="007547FA" w:rsidRPr="00576952" w:rsidRDefault="007547FA" w:rsidP="00C30E82">
      <w:pPr>
        <w:pStyle w:val="a3"/>
        <w:shd w:val="clear" w:color="auto" w:fill="FFFFFF"/>
        <w:tabs>
          <w:tab w:val="left" w:pos="2169"/>
        </w:tabs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6952">
        <w:rPr>
          <w:b/>
          <w:color w:val="111111"/>
          <w:sz w:val="32"/>
          <w:szCs w:val="32"/>
        </w:rPr>
        <w:t xml:space="preserve"> Баба- Яга</w:t>
      </w:r>
      <w:r w:rsidR="00C30E82" w:rsidRPr="00576952">
        <w:rPr>
          <w:b/>
          <w:color w:val="111111"/>
          <w:sz w:val="32"/>
          <w:szCs w:val="32"/>
        </w:rPr>
        <w:tab/>
        <w:t xml:space="preserve"> ----- </w:t>
      </w:r>
      <w:r w:rsidR="00954CB6">
        <w:rPr>
          <w:b/>
          <w:color w:val="111111"/>
          <w:sz w:val="32"/>
          <w:szCs w:val="32"/>
        </w:rPr>
        <w:t>Лучина Полина</w:t>
      </w:r>
      <w:r w:rsidR="00C30E82" w:rsidRPr="00576952">
        <w:rPr>
          <w:b/>
          <w:color w:val="111111"/>
          <w:sz w:val="32"/>
          <w:szCs w:val="32"/>
        </w:rPr>
        <w:t xml:space="preserve"> </w:t>
      </w:r>
    </w:p>
    <w:p w:rsidR="00C30E82" w:rsidRPr="004C6432" w:rsidRDefault="00C30E82" w:rsidP="00C30E82">
      <w:pPr>
        <w:pStyle w:val="a3"/>
        <w:shd w:val="clear" w:color="auto" w:fill="FFFFFF"/>
        <w:tabs>
          <w:tab w:val="left" w:pos="2169"/>
        </w:tabs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C6432"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  <w:t>Сцена 1.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Настенька вяжет, Марфуша спит, Мачеха гладит дочку</w:t>
      </w:r>
    </w:p>
    <w:p w:rsidR="002E4AE4" w:rsidRPr="004C6432" w:rsidRDefault="007547FA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Автор:</w:t>
      </w:r>
      <w:r w:rsidRPr="004C6432">
        <w:rPr>
          <w:color w:val="111111"/>
          <w:sz w:val="32"/>
          <w:szCs w:val="32"/>
        </w:rPr>
        <w:t xml:space="preserve"> 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bookmarkStart w:id="0" w:name="_GoBack"/>
      <w:r w:rsidRPr="004C643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Сказка</w:t>
      </w:r>
      <w:r w:rsidRPr="004C6432">
        <w:rPr>
          <w:color w:val="111111"/>
          <w:sz w:val="32"/>
          <w:szCs w:val="32"/>
        </w:rPr>
        <w:t>, </w:t>
      </w:r>
      <w:r w:rsidRPr="004C643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сказка</w:t>
      </w:r>
      <w:r w:rsidRPr="004C6432">
        <w:rPr>
          <w:color w:val="111111"/>
          <w:sz w:val="32"/>
          <w:szCs w:val="32"/>
        </w:rPr>
        <w:t>, прибаутка!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Рассказать её не шутка</w:t>
      </w:r>
      <w:r w:rsidRPr="004C6432">
        <w:rPr>
          <w:color w:val="111111"/>
          <w:sz w:val="32"/>
          <w:szCs w:val="32"/>
        </w:rPr>
        <w:t>.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Что бы </w:t>
      </w:r>
      <w:r w:rsidRPr="004C643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сказка от начала</w:t>
      </w:r>
      <w:r w:rsidRPr="004C6432">
        <w:rPr>
          <w:color w:val="111111"/>
          <w:sz w:val="32"/>
          <w:szCs w:val="32"/>
        </w:rPr>
        <w:t>,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Словно реченька журчала,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Чтоб в середке весь народ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От неё разинул рот,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Чтоб никто ни стар, ни мал—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Под неё не задремал.</w:t>
      </w:r>
    </w:p>
    <w:p w:rsidR="002E4AE4" w:rsidRPr="004C6432" w:rsidRDefault="002E4AE4" w:rsidP="002E4A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32"/>
          <w:szCs w:val="32"/>
        </w:rPr>
      </w:pPr>
      <w:r w:rsidRPr="004C6432">
        <w:rPr>
          <w:b/>
          <w:i/>
          <w:color w:val="111111"/>
          <w:sz w:val="32"/>
          <w:szCs w:val="32"/>
        </w:rPr>
        <w:t>Звучит русская народная музыка.</w:t>
      </w:r>
    </w:p>
    <w:bookmarkEnd w:id="0"/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Жили - были старик да старуха. И были у них две дочки. Настенька – старикова. Марфушка – старухина. Мачеха Настеньку не любила, работать заставляла с утра до ночи, добрых слов не говорила, а только ругала. Зато в Марфушеньке своей души не чаяла, берегла и баловала.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Мачеха:</w:t>
      </w:r>
      <w:r w:rsidRPr="004C6432">
        <w:rPr>
          <w:color w:val="111111"/>
          <w:sz w:val="32"/>
          <w:szCs w:val="32"/>
        </w:rPr>
        <w:t xml:space="preserve"> Наська, что спицами стучишь? Марфушеньке- душеньке спать мешаешь!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Настенька:</w:t>
      </w:r>
      <w:r w:rsidRPr="004C6432">
        <w:rPr>
          <w:color w:val="111111"/>
          <w:sz w:val="32"/>
          <w:szCs w:val="32"/>
        </w:rPr>
        <w:t xml:space="preserve"> Да неужто она слышит? (Марфа храпит как рота солдат)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Мачеха:</w:t>
      </w:r>
      <w:r w:rsidRPr="004C6432">
        <w:rPr>
          <w:color w:val="111111"/>
          <w:sz w:val="32"/>
          <w:szCs w:val="32"/>
        </w:rPr>
        <w:t xml:space="preserve"> Конечно, слышит. Это ты спишь как бревно и пушкой не разбудишь, а красавица моя спит чутко, от самого бесшумного шороха проснуться может. Ступай на улице вяжи. (Настя уходит)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Марфа потягивается, просыпается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Марфа:</w:t>
      </w:r>
      <w:r w:rsidRPr="004C6432">
        <w:rPr>
          <w:color w:val="111111"/>
          <w:sz w:val="32"/>
          <w:szCs w:val="32"/>
        </w:rPr>
        <w:t xml:space="preserve"> МАМАНЬ, где Наська?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Мачеха:</w:t>
      </w:r>
      <w:r w:rsidRPr="004C6432">
        <w:rPr>
          <w:color w:val="111111"/>
          <w:sz w:val="32"/>
          <w:szCs w:val="32"/>
        </w:rPr>
        <w:t xml:space="preserve"> На улице она, ягодка моя.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lastRenderedPageBreak/>
        <w:t>Марфа:</w:t>
      </w:r>
      <w:r w:rsidRPr="004C6432">
        <w:rPr>
          <w:color w:val="111111"/>
          <w:sz w:val="32"/>
          <w:szCs w:val="32"/>
        </w:rPr>
        <w:t xml:space="preserve"> я завтракать хочу. Пирогов хочу, баранок хочу, торт хочу!</w:t>
      </w:r>
      <w:r w:rsidR="0071768F">
        <w:rPr>
          <w:color w:val="111111"/>
          <w:sz w:val="32"/>
          <w:szCs w:val="32"/>
        </w:rPr>
        <w:t xml:space="preserve"> </w:t>
      </w:r>
      <w:r w:rsidRPr="004C6432">
        <w:rPr>
          <w:color w:val="111111"/>
          <w:sz w:val="32"/>
          <w:szCs w:val="32"/>
        </w:rPr>
        <w:t>ХОЧУ! ХОЧУ! ХОЧУ! (топает ногами) Мачеха пытается успокоить.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C6432"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  <w:t>Сцена 2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Автор:</w:t>
      </w:r>
      <w:r w:rsidRPr="004C6432">
        <w:rPr>
          <w:color w:val="111111"/>
          <w:sz w:val="32"/>
          <w:szCs w:val="32"/>
        </w:rPr>
        <w:t xml:space="preserve"> А тем временем мимо дома шел Иван - добрый молодец, молодой, красивый.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Марфа:</w:t>
      </w:r>
      <w:r w:rsidRPr="004C6432">
        <w:rPr>
          <w:color w:val="111111"/>
          <w:sz w:val="32"/>
          <w:szCs w:val="32"/>
        </w:rPr>
        <w:t xml:space="preserve"> МАМАНЬ, хочу такого жениха! (показывает на Ивана)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Мачеха:</w:t>
      </w:r>
      <w:r w:rsidRPr="004C6432">
        <w:rPr>
          <w:color w:val="111111"/>
          <w:sz w:val="32"/>
          <w:szCs w:val="32"/>
        </w:rPr>
        <w:t xml:space="preserve"> Конечно, моя ласточка, сейчас позовем, моя красавица. Ты ж моя принцесса (рисует черные брови, румянит щеки, моя ягодка. Нет, не принцесса….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Марфа:</w:t>
      </w:r>
      <w:r w:rsidRPr="004C6432">
        <w:rPr>
          <w:color w:val="111111"/>
          <w:sz w:val="32"/>
          <w:szCs w:val="32"/>
        </w:rPr>
        <w:t xml:space="preserve"> А кто?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Мачеха:</w:t>
      </w:r>
      <w:r w:rsidRPr="004C6432">
        <w:rPr>
          <w:color w:val="111111"/>
          <w:sz w:val="32"/>
          <w:szCs w:val="32"/>
        </w:rPr>
        <w:t xml:space="preserve"> Королевна. Наська, иди сюда. (Настенька подбегает, мачеха повязывает ей платок старый на пол лица и пачкает щеки) Вот какая неряха, убирать будешь чище. Любишь лопать, а в печке копоть!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Марфа, с гордо поднятой головой, подходит к Ивану, он отодвигает ее в сторону, подходит к Настеньке, берет ее за руку.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Вот моя невеста! (играет музыка, Иван и Настя кружатся)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Мачеха:</w:t>
      </w:r>
      <w:r w:rsidRPr="004C6432">
        <w:rPr>
          <w:color w:val="111111"/>
          <w:sz w:val="32"/>
          <w:szCs w:val="32"/>
        </w:rPr>
        <w:t xml:space="preserve"> Я Марфушеньку сватаю, сватаю,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А все смотрят на Настьку проклятую!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Увезу её в лес, негодную!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С глаз долой, змею подколодную!</w:t>
      </w:r>
    </w:p>
    <w:p w:rsidR="008A4F05" w:rsidRDefault="008A4F05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</w:pP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C6432"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  <w:t>Сцена 3</w:t>
      </w:r>
    </w:p>
    <w:p w:rsidR="000B3192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Автор:</w:t>
      </w:r>
      <w:r w:rsidRPr="004C6432">
        <w:rPr>
          <w:color w:val="111111"/>
          <w:sz w:val="32"/>
          <w:szCs w:val="32"/>
        </w:rPr>
        <w:t xml:space="preserve"> Ух и разозлилась же мачеха на Настеньку, решила ее со свету сжить. Выгнала из дома в лес. А на улице зима, метель метет, ветер воет. (фонограмма метель)</w:t>
      </w:r>
      <w:r w:rsidR="000B3192" w:rsidRPr="004C6432">
        <w:rPr>
          <w:color w:val="111111"/>
          <w:sz w:val="32"/>
          <w:szCs w:val="32"/>
        </w:rPr>
        <w:t xml:space="preserve"> </w:t>
      </w:r>
    </w:p>
    <w:p w:rsidR="007547FA" w:rsidRPr="004C6432" w:rsidRDefault="000B3192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</w:rPr>
        <w:t>ТАНЕЦ «МЕТЕЛИЦА»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Настенька сидит под елкой дрожит. Появляется Морозко с посохом, под музыку, обходит вокруг.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Морозко:</w:t>
      </w:r>
      <w:r w:rsidRPr="004C6432">
        <w:rPr>
          <w:color w:val="111111"/>
          <w:sz w:val="32"/>
          <w:szCs w:val="32"/>
        </w:rPr>
        <w:t xml:space="preserve"> Тепло ли тебе девица?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Настенька:</w:t>
      </w:r>
      <w:r w:rsidRPr="004C6432">
        <w:rPr>
          <w:color w:val="111111"/>
          <w:sz w:val="32"/>
          <w:szCs w:val="32"/>
        </w:rPr>
        <w:t xml:space="preserve"> Тепло, Морозушка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Морозко стучит посохом, снова обходит вокруг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Морозко:</w:t>
      </w:r>
      <w:r w:rsidRPr="004C6432">
        <w:rPr>
          <w:color w:val="111111"/>
          <w:sz w:val="32"/>
          <w:szCs w:val="32"/>
        </w:rPr>
        <w:t xml:space="preserve"> Тепло ли тебе девица? Не замерзла ли, красавица!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Настенька:</w:t>
      </w:r>
      <w:r w:rsidRPr="004C6432">
        <w:rPr>
          <w:color w:val="111111"/>
          <w:sz w:val="32"/>
          <w:szCs w:val="32"/>
        </w:rPr>
        <w:t xml:space="preserve"> Тепло, Морозушка, не замерзла.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Морозко:</w:t>
      </w:r>
      <w:r w:rsidRPr="004C6432">
        <w:rPr>
          <w:color w:val="111111"/>
          <w:sz w:val="32"/>
          <w:szCs w:val="32"/>
        </w:rPr>
        <w:t xml:space="preserve"> Хорошая ты девушка, неперечливая, ласковая. Как же ты очутилась здесь?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Настенька:</w:t>
      </w:r>
      <w:r w:rsidRPr="004C6432">
        <w:rPr>
          <w:color w:val="111111"/>
          <w:sz w:val="32"/>
          <w:szCs w:val="32"/>
        </w:rPr>
        <w:t xml:space="preserve"> Меня мачеха из дома выгнала.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lastRenderedPageBreak/>
        <w:t>Морозко:</w:t>
      </w:r>
      <w:r w:rsidRPr="004C6432">
        <w:rPr>
          <w:color w:val="111111"/>
          <w:sz w:val="32"/>
          <w:szCs w:val="32"/>
        </w:rPr>
        <w:t xml:space="preserve"> (качает головой, достает шубку из мешка, накидывает на плечи): Ну ступай со мной, будешь у меня в тереме жить и горя не знать. (уходят)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C6432"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  <w:t>Сцена 4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Автор:</w:t>
      </w:r>
      <w:r w:rsidRPr="004C6432">
        <w:rPr>
          <w:color w:val="111111"/>
          <w:sz w:val="32"/>
          <w:szCs w:val="32"/>
        </w:rPr>
        <w:t xml:space="preserve"> Иван совсем покой потерял, день и ночь ищет Настеньку свою. И вот забрел он в лес.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Звучит музыка, появляется Баба- Яга на метле.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Баба-Яга:</w:t>
      </w:r>
      <w:r w:rsidRPr="004C6432">
        <w:rPr>
          <w:color w:val="111111"/>
          <w:sz w:val="32"/>
          <w:szCs w:val="32"/>
        </w:rPr>
        <w:t xml:space="preserve"> Чую, чую, русским духом пахнет. Ох, какой красивый молодец ко мне пожаловал!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Помоги мне, бабушка, Настеньку найти.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Баба-Яга:</w:t>
      </w:r>
      <w:r w:rsidRPr="004C6432">
        <w:rPr>
          <w:color w:val="111111"/>
          <w:sz w:val="32"/>
          <w:szCs w:val="32"/>
        </w:rPr>
        <w:t xml:space="preserve"> Не жди от меня подмоги, уноси скорее ноги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А все равно по-моему будет. (отбирает метлу)</w:t>
      </w:r>
      <w:r w:rsidR="000B3192" w:rsidRPr="004C6432">
        <w:rPr>
          <w:color w:val="111111"/>
          <w:sz w:val="32"/>
          <w:szCs w:val="32"/>
        </w:rPr>
        <w:t xml:space="preserve"> </w:t>
      </w:r>
      <w:r w:rsidRPr="004C6432">
        <w:rPr>
          <w:color w:val="111111"/>
          <w:sz w:val="32"/>
          <w:szCs w:val="32"/>
        </w:rPr>
        <w:t>Неси меня метла к невесте моей, Настеньке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Баба-Яга:</w:t>
      </w:r>
      <w:r w:rsidRPr="004C6432">
        <w:rPr>
          <w:color w:val="111111"/>
          <w:sz w:val="32"/>
          <w:szCs w:val="32"/>
        </w:rPr>
        <w:t xml:space="preserve"> Хулюган! А ну отдай бабушке транспорт. Не бывать по- твоему! (выхватывает метлу)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Раз не хочешь по- хорошему помогать, то силой заберу. И ребята мне помогут. (тянут метлу друг у друга)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Баба-Яга:</w:t>
      </w:r>
      <w:r w:rsidRPr="004C6432">
        <w:rPr>
          <w:color w:val="111111"/>
          <w:sz w:val="32"/>
          <w:szCs w:val="32"/>
        </w:rPr>
        <w:t xml:space="preserve"> Ой, насмешил. Ребята помогут…Ха хаха. Да, ребята твои, меня боятся. Сейчас я их напугаю. (пугает)</w:t>
      </w:r>
    </w:p>
    <w:p w:rsidR="0010052B" w:rsidRPr="004C6432" w:rsidRDefault="0010052B" w:rsidP="0010052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</w:rPr>
        <w:t>ТАНЕЦ БОГАТЫРЕЙ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Не боятся тебя, ребята. И помогут мне. (отбирает метлу, пускает по рядам, дети передают метлу друг другу, Б-Я пытается забрать, звучит музыка)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Баба-Яга:</w:t>
      </w:r>
      <w:r w:rsidRPr="004C6432">
        <w:rPr>
          <w:color w:val="111111"/>
          <w:sz w:val="32"/>
          <w:szCs w:val="32"/>
        </w:rPr>
        <w:t xml:space="preserve"> Хорошо, Иван. Твоя взяла. Давай так: я тебя клубок волшебный, а ты мне метлу. Клубок тебя к Насте твоей приведет.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Договорились, бабушка. Давай клубок.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Баба-Яга:</w:t>
      </w:r>
      <w:r w:rsidRPr="004C6432">
        <w:rPr>
          <w:color w:val="111111"/>
          <w:sz w:val="32"/>
          <w:szCs w:val="32"/>
        </w:rPr>
        <w:t xml:space="preserve"> Давай метлу!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Иван:</w:t>
      </w:r>
      <w:r w:rsidRPr="004C6432">
        <w:rPr>
          <w:color w:val="111111"/>
          <w:sz w:val="32"/>
          <w:szCs w:val="32"/>
        </w:rPr>
        <w:t xml:space="preserve"> Клубок!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</w:rPr>
        <w:t>Баба-Яга:</w:t>
      </w:r>
      <w:r w:rsidRPr="004C6432">
        <w:rPr>
          <w:color w:val="111111"/>
          <w:sz w:val="32"/>
          <w:szCs w:val="32"/>
        </w:rPr>
        <w:t xml:space="preserve"> Метлу (спорят) Тьфу на тебя, совсем замучил бабушку. Забирай клубок и проваливай отсюда. (меняются) Баба –Яга на метле улетает, Иван бросает клубок, он катится к терему Морозко.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C6432"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  <w:t>Сцена 5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Выходит</w:t>
      </w:r>
      <w:r w:rsidRPr="004C6432">
        <w:rPr>
          <w:color w:val="111111"/>
          <w:sz w:val="32"/>
          <w:szCs w:val="32"/>
        </w:rPr>
        <w:t xml:space="preserve"> </w:t>
      </w:r>
      <w:r w:rsidRPr="004C6432">
        <w:rPr>
          <w:b/>
          <w:color w:val="111111"/>
          <w:sz w:val="32"/>
          <w:szCs w:val="32"/>
          <w:u w:val="single"/>
        </w:rPr>
        <w:t>Морозко:</w:t>
      </w:r>
      <w:r w:rsidRPr="004C6432">
        <w:rPr>
          <w:color w:val="111111"/>
          <w:sz w:val="32"/>
          <w:szCs w:val="32"/>
        </w:rPr>
        <w:t xml:space="preserve"> Здравствуй, Иван. Нашел ты Настеньку, забирай ее, если согласна она. Но смотри, не обижай, береги. А это приданное Настенькино, ларец с камнями драгоценными.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t>Иван (берет Настю за руку): Не обижу, дедушка. Спасибо тебе (Кланяются Морозко, уходят)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Мачеха и Марфушенька видят, как Настя идут с Иваном.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color w:val="111111"/>
          <w:sz w:val="32"/>
          <w:szCs w:val="32"/>
        </w:rPr>
        <w:lastRenderedPageBreak/>
        <w:t xml:space="preserve">У </w:t>
      </w:r>
      <w:r w:rsidRPr="004C6432">
        <w:rPr>
          <w:b/>
          <w:color w:val="111111"/>
          <w:sz w:val="32"/>
          <w:szCs w:val="32"/>
          <w:u w:val="single"/>
        </w:rPr>
        <w:t>Марфы</w:t>
      </w:r>
      <w:r w:rsidRPr="004C6432">
        <w:rPr>
          <w:color w:val="111111"/>
          <w:sz w:val="32"/>
          <w:szCs w:val="32"/>
        </w:rPr>
        <w:t xml:space="preserve"> истерика: Мамань, вези меня в лес, тоже хочу и жениха, и ларец с драгоценностями.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4C6432">
        <w:rPr>
          <w:rStyle w:val="a4"/>
          <w:color w:val="111111"/>
          <w:sz w:val="32"/>
          <w:szCs w:val="32"/>
          <w:highlight w:val="yellow"/>
          <w:bdr w:val="none" w:sz="0" w:space="0" w:color="auto" w:frame="1"/>
        </w:rPr>
        <w:t>Сцена 6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Марфа сидит в тулупе под елкой, ест и пьет. Появляется Морозко, обходит вокруг. Марфа прищуривается на него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Морозко:</w:t>
      </w:r>
      <w:r w:rsidRPr="004C6432">
        <w:rPr>
          <w:color w:val="111111"/>
          <w:sz w:val="32"/>
          <w:szCs w:val="32"/>
        </w:rPr>
        <w:t xml:space="preserve"> Это что за чудо-юдо! Тепло ли тебе, девица?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Марфа:</w:t>
      </w:r>
      <w:r w:rsidRPr="004C6432">
        <w:rPr>
          <w:color w:val="111111"/>
          <w:sz w:val="32"/>
          <w:szCs w:val="32"/>
        </w:rPr>
        <w:t xml:space="preserve"> Ты что, старый, очумел? Да я рук и ног не чувствую!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i/>
          <w:color w:val="111111"/>
          <w:sz w:val="32"/>
          <w:szCs w:val="32"/>
          <w:u w:val="single"/>
        </w:rPr>
        <w:t>Морозко</w:t>
      </w:r>
      <w:r w:rsidRPr="004C6432">
        <w:rPr>
          <w:i/>
          <w:color w:val="111111"/>
          <w:sz w:val="32"/>
          <w:szCs w:val="32"/>
        </w:rPr>
        <w:t xml:space="preserve"> стучит посохом, обходит вокруг</w:t>
      </w:r>
      <w:r w:rsidRPr="004C6432">
        <w:rPr>
          <w:color w:val="111111"/>
          <w:sz w:val="32"/>
          <w:szCs w:val="32"/>
        </w:rPr>
        <w:t>: А сейчас, тепло ли тебе, девица, тепло ли тебе. кхм…красавица!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МАрфуша</w:t>
      </w:r>
      <w:r w:rsidRPr="004C6432">
        <w:rPr>
          <w:i/>
          <w:color w:val="111111"/>
          <w:sz w:val="32"/>
          <w:szCs w:val="32"/>
        </w:rPr>
        <w:t xml:space="preserve"> ставит бутылку с молоком, вытирает рот рукавом, встает, руки в боки:</w:t>
      </w:r>
      <w:r w:rsidRPr="004C6432">
        <w:rPr>
          <w:color w:val="111111"/>
          <w:sz w:val="32"/>
          <w:szCs w:val="32"/>
        </w:rPr>
        <w:t xml:space="preserve"> Значит так, старый. Я хочу жениха. И приданного! Да побольше, побольше </w:t>
      </w:r>
      <w:r w:rsidRPr="004C6432">
        <w:rPr>
          <w:i/>
          <w:color w:val="111111"/>
          <w:sz w:val="32"/>
          <w:szCs w:val="32"/>
        </w:rPr>
        <w:t>(берет за шубу, встряхивает и толкает)</w:t>
      </w:r>
      <w:r w:rsidRPr="004C6432">
        <w:rPr>
          <w:color w:val="111111"/>
          <w:sz w:val="32"/>
          <w:szCs w:val="32"/>
        </w:rPr>
        <w:t xml:space="preserve"> Понял? То-то тоже!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Морозко:</w:t>
      </w:r>
      <w:r w:rsidRPr="004C6432">
        <w:rPr>
          <w:color w:val="111111"/>
          <w:sz w:val="32"/>
          <w:szCs w:val="32"/>
        </w:rPr>
        <w:t xml:space="preserve"> Понял, понял, что ж тут непонятного (тянет санки, на санках мешок)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Марфа:</w:t>
      </w:r>
      <w:r w:rsidRPr="004C6432">
        <w:rPr>
          <w:color w:val="111111"/>
          <w:sz w:val="32"/>
          <w:szCs w:val="32"/>
        </w:rPr>
        <w:t xml:space="preserve"> ООО, приданное мое! (бросается к мешку, открывает, а там змеи, пауки, лягушки, крысы)</w:t>
      </w:r>
    </w:p>
    <w:p w:rsidR="007547FA" w:rsidRPr="004C6432" w:rsidRDefault="007547FA" w:rsidP="007547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432">
        <w:rPr>
          <w:b/>
          <w:color w:val="111111"/>
          <w:sz w:val="32"/>
          <w:szCs w:val="32"/>
          <w:u w:val="single"/>
        </w:rPr>
        <w:t>Автор:</w:t>
      </w:r>
      <w:r w:rsidRPr="004C6432">
        <w:rPr>
          <w:color w:val="111111"/>
          <w:sz w:val="32"/>
          <w:szCs w:val="32"/>
        </w:rPr>
        <w:t xml:space="preserve"> Вот так Морозко и проучил невоспитанную и ленивую Марфушеньку, и одарил работящую и добрую Настеньку. Тут и сказке нашей конец.</w:t>
      </w:r>
    </w:p>
    <w:p w:rsidR="007547FA" w:rsidRPr="004C6432" w:rsidRDefault="007547FA" w:rsidP="000B31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4C6432">
        <w:rPr>
          <w:i/>
          <w:color w:val="111111"/>
          <w:sz w:val="32"/>
          <w:szCs w:val="32"/>
        </w:rPr>
        <w:t>Звучит песня «Ах, в сказке победило вновь добро», артисты выходят на поклон</w:t>
      </w:r>
    </w:p>
    <w:p w:rsidR="00A06908" w:rsidRPr="004C6432" w:rsidRDefault="00A06908" w:rsidP="000B319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sectPr w:rsidR="00A06908" w:rsidRPr="004C6432" w:rsidSect="00065CE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F5" w:rsidRDefault="00FA45F5" w:rsidP="004C6432">
      <w:pPr>
        <w:spacing w:after="0" w:line="240" w:lineRule="auto"/>
      </w:pPr>
      <w:r>
        <w:separator/>
      </w:r>
    </w:p>
  </w:endnote>
  <w:endnote w:type="continuationSeparator" w:id="0">
    <w:p w:rsidR="00FA45F5" w:rsidRDefault="00FA45F5" w:rsidP="004C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F5" w:rsidRDefault="00FA45F5" w:rsidP="004C6432">
      <w:pPr>
        <w:spacing w:after="0" w:line="240" w:lineRule="auto"/>
      </w:pPr>
      <w:r>
        <w:separator/>
      </w:r>
    </w:p>
  </w:footnote>
  <w:footnote w:type="continuationSeparator" w:id="0">
    <w:p w:rsidR="00FA45F5" w:rsidRDefault="00FA45F5" w:rsidP="004C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41579"/>
      <w:docPartObj>
        <w:docPartGallery w:val="Page Numbers (Top of Page)"/>
        <w:docPartUnique/>
      </w:docPartObj>
    </w:sdtPr>
    <w:sdtContent>
      <w:p w:rsidR="004C6432" w:rsidRDefault="00C603DB">
        <w:pPr>
          <w:pStyle w:val="a5"/>
          <w:jc w:val="right"/>
        </w:pPr>
        <w:fldSimple w:instr=" PAGE   \* MERGEFORMAT ">
          <w:r w:rsidR="008A4F05">
            <w:rPr>
              <w:noProof/>
            </w:rPr>
            <w:t>2</w:t>
          </w:r>
        </w:fldSimple>
      </w:p>
    </w:sdtContent>
  </w:sdt>
  <w:p w:rsidR="004C6432" w:rsidRDefault="004C643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2E3"/>
    <w:rsid w:val="00065CE3"/>
    <w:rsid w:val="000B3192"/>
    <w:rsid w:val="0010052B"/>
    <w:rsid w:val="002E4AE4"/>
    <w:rsid w:val="004A095C"/>
    <w:rsid w:val="004C6432"/>
    <w:rsid w:val="00576952"/>
    <w:rsid w:val="0071768F"/>
    <w:rsid w:val="007547FA"/>
    <w:rsid w:val="007D7206"/>
    <w:rsid w:val="008A4F05"/>
    <w:rsid w:val="00954CB6"/>
    <w:rsid w:val="009E62E3"/>
    <w:rsid w:val="00A06908"/>
    <w:rsid w:val="00C30E82"/>
    <w:rsid w:val="00C603DB"/>
    <w:rsid w:val="00D91B3B"/>
    <w:rsid w:val="00DC70B6"/>
    <w:rsid w:val="00DF5ACB"/>
    <w:rsid w:val="00FA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7FA"/>
    <w:rPr>
      <w:b/>
      <w:bCs/>
    </w:rPr>
  </w:style>
  <w:style w:type="paragraph" w:styleId="a5">
    <w:name w:val="header"/>
    <w:basedOn w:val="a"/>
    <w:link w:val="a6"/>
    <w:uiPriority w:val="99"/>
    <w:unhideWhenUsed/>
    <w:rsid w:val="004C6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32"/>
  </w:style>
  <w:style w:type="paragraph" w:styleId="a7">
    <w:name w:val="footer"/>
    <w:basedOn w:val="a"/>
    <w:link w:val="a8"/>
    <w:uiPriority w:val="99"/>
    <w:semiHidden/>
    <w:unhideWhenUsed/>
    <w:rsid w:val="004C6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6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2024-12-09T19:54:00Z</cp:lastPrinted>
  <dcterms:created xsi:type="dcterms:W3CDTF">2023-01-10T14:21:00Z</dcterms:created>
  <dcterms:modified xsi:type="dcterms:W3CDTF">2024-12-09T20:05:00Z</dcterms:modified>
</cp:coreProperties>
</file>